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D" w:rsidRPr="006F1A62" w:rsidRDefault="00E7681D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r w:rsidRPr="006F1A62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E7681D" w:rsidRPr="006F1A62" w:rsidRDefault="00D71CEF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F1A62">
        <w:rPr>
          <w:rFonts w:ascii="Arial Narrow" w:hAnsi="Arial Narrow"/>
          <w:b/>
          <w:sz w:val="20"/>
          <w:szCs w:val="20"/>
        </w:rPr>
        <w:t>MATEMATIK TAHUN 4</w:t>
      </w:r>
    </w:p>
    <w:p w:rsidR="00E7681D" w:rsidRPr="006F1A62" w:rsidRDefault="00E7681D" w:rsidP="006F1A62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E7681D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E7681D" w:rsidRPr="006F1A62" w:rsidTr="007377D2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E7681D" w:rsidRPr="006F1A62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F1A62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F1A62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6F1A62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6F1A62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E7681D" w:rsidRPr="006F1A62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E7681D" w:rsidRPr="006F1A62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F1A62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E7681D" w:rsidRPr="006F1A62" w:rsidTr="007377D2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E7681D" w:rsidRPr="006F1A62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F1A62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F1A62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F1A62" w:rsidRDefault="00E7681D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EF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71CEF" w:rsidRPr="006F1A62" w:rsidRDefault="00EC4132" w:rsidP="006F1A62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F1A62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71CEF" w:rsidRPr="006F1A62" w:rsidRDefault="002474E4" w:rsidP="006F1A62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F1A62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Jisim </w:t>
            </w:r>
          </w:p>
        </w:tc>
        <w:tc>
          <w:tcPr>
            <w:tcW w:w="3040" w:type="dxa"/>
            <w:vMerge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71CEF" w:rsidRPr="006F1A62" w:rsidRDefault="002474E4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F1A62">
              <w:rPr>
                <w:rFonts w:ascii="Arial Narrow" w:hAnsi="Arial Narrow"/>
                <w:sz w:val="20"/>
                <w:szCs w:val="20"/>
              </w:rPr>
              <w:t>13.1</w:t>
            </w:r>
          </w:p>
        </w:tc>
        <w:tc>
          <w:tcPr>
            <w:tcW w:w="3040" w:type="dxa"/>
            <w:vMerge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71CEF" w:rsidRPr="006F1A62" w:rsidRDefault="002474E4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F1A62">
              <w:rPr>
                <w:rFonts w:ascii="Arial Narrow" w:hAnsi="Arial Narrow"/>
                <w:sz w:val="20"/>
                <w:szCs w:val="20"/>
              </w:rPr>
              <w:t>13.1 (i)</w:t>
            </w:r>
          </w:p>
        </w:tc>
        <w:tc>
          <w:tcPr>
            <w:tcW w:w="3040" w:type="dxa"/>
            <w:vMerge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71CEF" w:rsidRPr="006F1A62" w:rsidRDefault="00D71CEF" w:rsidP="006F1A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F1A62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F09FF" w:rsidRPr="006F1A62" w:rsidRDefault="002474E4" w:rsidP="006F1A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F1A62">
              <w:rPr>
                <w:rFonts w:ascii="Arial Narrow" w:hAnsi="Arial Narrow" w:cs="Arial"/>
                <w:noProof/>
                <w:lang w:val="ms-MY" w:eastAsia="en-MY"/>
              </w:rPr>
              <w:t xml:space="preserve">Menambah dan menolak jisim melibatkan kilogram dan gram, tanpa dan dengan penukaran unit. </w:t>
            </w:r>
          </w:p>
          <w:p w:rsidR="002474E4" w:rsidRPr="006F1A62" w:rsidRDefault="002474E4" w:rsidP="006F1A6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D71CEF" w:rsidRPr="006F1A62" w:rsidRDefault="00D71CEF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F1A62" w:rsidRDefault="00E7681D" w:rsidP="006F1A62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E7681D" w:rsidRPr="006F1A62" w:rsidRDefault="002474E4" w:rsidP="006F1A62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F1A62">
              <w:rPr>
                <w:rFonts w:ascii="Arial Narrow" w:hAnsi="Arial Narrow"/>
                <w:b/>
                <w:i/>
              </w:rPr>
              <w:t>Tambah dan tolak</w:t>
            </w:r>
            <w:r w:rsidR="00D16B7B" w:rsidRPr="006F1A62">
              <w:rPr>
                <w:rFonts w:ascii="Arial Narrow" w:hAnsi="Arial Narrow"/>
                <w:b/>
                <w:i/>
              </w:rPr>
              <w:t xml:space="preserve"> </w:t>
            </w:r>
            <w:r w:rsidR="00E7681D" w:rsidRPr="006F1A62">
              <w:rPr>
                <w:rFonts w:ascii="Arial Narrow" w:hAnsi="Arial Narrow"/>
                <w:b/>
                <w:i/>
              </w:rPr>
              <w:t xml:space="preserve"> </w:t>
            </w:r>
            <w:r w:rsidR="00EC4132" w:rsidRPr="006F1A62">
              <w:rPr>
                <w:rFonts w:ascii="Arial Narrow" w:hAnsi="Arial Narrow"/>
                <w:i/>
              </w:rPr>
              <w:t xml:space="preserve">(Buku teks – </w:t>
            </w:r>
            <w:r w:rsidRPr="006F1A62">
              <w:rPr>
                <w:rFonts w:ascii="Arial Narrow" w:hAnsi="Arial Narrow"/>
                <w:i/>
              </w:rPr>
              <w:t>Muka surat 187</w:t>
            </w:r>
            <w:r w:rsidR="00E7681D" w:rsidRPr="006F1A62">
              <w:rPr>
                <w:rFonts w:ascii="Arial Narrow" w:hAnsi="Arial Narrow"/>
                <w:i/>
              </w:rPr>
              <w:t>)</w:t>
            </w:r>
          </w:p>
          <w:p w:rsidR="00D71CEF" w:rsidRPr="006F1A62" w:rsidRDefault="00D71CEF" w:rsidP="006F1A62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2474E4" w:rsidRPr="006F1A62" w:rsidRDefault="00E7681D" w:rsidP="006F1A6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F1A62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F09FF" w:rsidRPr="006F1A62" w:rsidRDefault="00E7681D" w:rsidP="006F1A6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F1A62">
              <w:rPr>
                <w:rFonts w:ascii="Arial Narrow" w:hAnsi="Arial Narrow"/>
              </w:rPr>
              <w:t xml:space="preserve">Murid </w:t>
            </w:r>
            <w:r w:rsidR="002474E4" w:rsidRPr="006F1A62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2474E4" w:rsidRPr="006F1A62">
              <w:rPr>
                <w:rFonts w:ascii="Arial Narrow" w:hAnsi="Arial Narrow" w:cs="Arial"/>
                <w:noProof/>
                <w:lang w:val="ms-MY" w:eastAsia="en-MY"/>
              </w:rPr>
              <w:t xml:space="preserve">enambah dan menolak jisim melibatkan kilogram dan gram, tanpa dan dengan penukaran unit. </w:t>
            </w:r>
          </w:p>
          <w:p w:rsidR="00E7681D" w:rsidRPr="006F1A62" w:rsidRDefault="00E7681D" w:rsidP="006F1A6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6F1A62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E7681D" w:rsidRPr="006F1A62" w:rsidRDefault="00E7681D" w:rsidP="006F1A6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F1A62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F1A62">
              <w:rPr>
                <w:rFonts w:ascii="Arial Narrow" w:hAnsi="Arial Narrow"/>
              </w:rPr>
              <w:t>kesimpulan  tentang</w:t>
            </w:r>
            <w:proofErr w:type="gramEnd"/>
            <w:r w:rsidRPr="006F1A62">
              <w:rPr>
                <w:rFonts w:ascii="Arial Narrow" w:hAnsi="Arial Narrow"/>
              </w:rPr>
              <w:t xml:space="preserve"> isi pelajaran.</w:t>
            </w:r>
          </w:p>
          <w:p w:rsidR="00D71CEF" w:rsidRPr="006F1A62" w:rsidRDefault="00D71CEF" w:rsidP="006F1A62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F1A62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F1A62" w:rsidTr="007377D2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6F1A62" w:rsidTr="007377D2">
              <w:tc>
                <w:tcPr>
                  <w:tcW w:w="659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E7681D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F1A62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6F1A62" w:rsidTr="007377D2">
              <w:tc>
                <w:tcPr>
                  <w:tcW w:w="659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E7681D" w:rsidRPr="006F1A62" w:rsidTr="007377D2">
              <w:tc>
                <w:tcPr>
                  <w:tcW w:w="659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F1A62" w:rsidRDefault="00E7681D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F1A62" w:rsidTr="007377D2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E7681D" w:rsidRPr="006F1A62" w:rsidRDefault="00E7681D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F1A62" w:rsidRDefault="00E7681D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681D" w:rsidRPr="006F1A62" w:rsidRDefault="00E7681D" w:rsidP="006F1A62">
      <w:pPr>
        <w:spacing w:line="240" w:lineRule="auto"/>
        <w:rPr>
          <w:rFonts w:ascii="Arial Narrow" w:hAnsi="Arial Narrow"/>
          <w:sz w:val="20"/>
          <w:szCs w:val="20"/>
        </w:rPr>
      </w:pPr>
    </w:p>
    <w:p w:rsidR="00E7681D" w:rsidRPr="006F1A62" w:rsidRDefault="00E7681D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D7BC7" w:rsidRPr="006F1A62" w:rsidRDefault="006D7BC7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6F1A62" w:rsidRDefault="00B435F8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6F1A62" w:rsidRDefault="00B435F8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F1A62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F1A62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6F1A62" w:rsidRDefault="00B73D5C" w:rsidP="006F1A62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6F1A62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F1A62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F1A62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6F1A62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6F1A62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6F1A62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74E4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2474E4" w:rsidRPr="006F1A62" w:rsidRDefault="002474E4" w:rsidP="006F1A62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F1A62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474E4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2474E4" w:rsidRPr="006F1A62" w:rsidRDefault="002474E4" w:rsidP="006F1A62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F1A62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Jisim </w:t>
            </w:r>
          </w:p>
        </w:tc>
        <w:tc>
          <w:tcPr>
            <w:tcW w:w="3040" w:type="dxa"/>
            <w:vMerge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474E4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F1A62">
              <w:rPr>
                <w:rFonts w:ascii="Arial Narrow" w:hAnsi="Arial Narrow"/>
                <w:sz w:val="20"/>
                <w:szCs w:val="20"/>
              </w:rPr>
              <w:t>13.1</w:t>
            </w:r>
          </w:p>
        </w:tc>
        <w:tc>
          <w:tcPr>
            <w:tcW w:w="3040" w:type="dxa"/>
            <w:vMerge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474E4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2474E4" w:rsidRPr="006F1A62" w:rsidRDefault="002474E4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F1A62">
              <w:rPr>
                <w:rFonts w:ascii="Arial Narrow" w:hAnsi="Arial Narrow"/>
                <w:sz w:val="20"/>
                <w:szCs w:val="20"/>
              </w:rPr>
              <w:t>13.1 (ii)</w:t>
            </w:r>
          </w:p>
        </w:tc>
        <w:tc>
          <w:tcPr>
            <w:tcW w:w="3040" w:type="dxa"/>
            <w:vMerge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F1A62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73D5C" w:rsidRPr="006F1A62" w:rsidRDefault="002474E4" w:rsidP="006F1A62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F1A62">
              <w:rPr>
                <w:rFonts w:ascii="Arial Narrow" w:hAnsi="Arial Narrow" w:cs="Arial"/>
                <w:noProof/>
                <w:lang w:val="ms-MY" w:eastAsia="en-MY"/>
              </w:rPr>
              <w:t xml:space="preserve">Mendarab dan membahagi jisim melibatkan kilogram dan gram, tanpa dan dengan penukaran unit. </w:t>
            </w:r>
            <w:r w:rsidR="00D16B7B" w:rsidRPr="006F1A62">
              <w:rPr>
                <w:rFonts w:ascii="Arial Narrow" w:hAnsi="Arial Narrow" w:cs="Arial"/>
                <w:noProof/>
                <w:lang w:val="ms-MY" w:eastAsia="en-MY"/>
              </w:rPr>
              <w:t xml:space="preserve"> </w:t>
            </w:r>
          </w:p>
          <w:p w:rsidR="002474E4" w:rsidRPr="006F1A62" w:rsidRDefault="002474E4" w:rsidP="006F1A62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6F1A62" w:rsidRDefault="002474E4" w:rsidP="006F1A62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F1A62">
              <w:rPr>
                <w:rFonts w:ascii="Arial Narrow" w:hAnsi="Arial Narrow"/>
                <w:b/>
                <w:i/>
              </w:rPr>
              <w:t>Darab dan bahagi jisim</w:t>
            </w:r>
            <w:r w:rsidR="00B73D5C" w:rsidRPr="006F1A62">
              <w:rPr>
                <w:rFonts w:ascii="Arial Narrow" w:hAnsi="Arial Narrow"/>
                <w:b/>
                <w:i/>
              </w:rPr>
              <w:t xml:space="preserve"> </w:t>
            </w:r>
            <w:r w:rsidRPr="006F1A62">
              <w:rPr>
                <w:rFonts w:ascii="Arial Narrow" w:hAnsi="Arial Narrow"/>
                <w:i/>
              </w:rPr>
              <w:t>(Buku teks – Muka surat 190</w:t>
            </w:r>
            <w:r w:rsidR="00B73D5C" w:rsidRPr="006F1A62">
              <w:rPr>
                <w:rFonts w:ascii="Arial Narrow" w:hAnsi="Arial Narrow"/>
                <w:i/>
              </w:rPr>
              <w:t>)</w:t>
            </w:r>
          </w:p>
          <w:p w:rsidR="00B73D5C" w:rsidRPr="006F1A62" w:rsidRDefault="00B73D5C" w:rsidP="006F1A62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2474E4" w:rsidRPr="006F1A62" w:rsidRDefault="00B73D5C" w:rsidP="006F1A6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F1A62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6F1A62" w:rsidRDefault="00B73D5C" w:rsidP="006F1A6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F1A62">
              <w:rPr>
                <w:rFonts w:ascii="Arial Narrow" w:hAnsi="Arial Narrow"/>
              </w:rPr>
              <w:t xml:space="preserve">Murid </w:t>
            </w:r>
            <w:r w:rsidR="002474E4" w:rsidRPr="006F1A62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2474E4" w:rsidRPr="006F1A62">
              <w:rPr>
                <w:rFonts w:ascii="Arial Narrow" w:hAnsi="Arial Narrow" w:cs="Arial"/>
                <w:noProof/>
                <w:lang w:val="ms-MY" w:eastAsia="en-MY"/>
              </w:rPr>
              <w:t xml:space="preserve">endarab dan membahagi jisim melibatkan kilogram dan gram, tanpa dan dengan penukaran unit.  </w:t>
            </w:r>
          </w:p>
          <w:p w:rsidR="00B73D5C" w:rsidRPr="006F1A62" w:rsidRDefault="00B73D5C" w:rsidP="006F1A6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</w:rPr>
            </w:pPr>
            <w:r w:rsidRPr="006F1A62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6F1A62" w:rsidRDefault="00B73D5C" w:rsidP="006F1A6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F1A62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F1A62">
              <w:rPr>
                <w:rFonts w:ascii="Arial Narrow" w:hAnsi="Arial Narrow"/>
              </w:rPr>
              <w:t>kesimpulan  tentang</w:t>
            </w:r>
            <w:proofErr w:type="gramEnd"/>
            <w:r w:rsidRPr="006F1A62">
              <w:rPr>
                <w:rFonts w:ascii="Arial Narrow" w:hAnsi="Arial Narrow"/>
              </w:rPr>
              <w:t xml:space="preserve"> isi pelajaran.</w:t>
            </w:r>
          </w:p>
          <w:p w:rsidR="00B73D5C" w:rsidRPr="006F1A62" w:rsidRDefault="00B73D5C" w:rsidP="006F1A62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F1A62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6F1A62" w:rsidRDefault="00B73D5C" w:rsidP="006F1A62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F1A62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F1A62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6F1A62" w:rsidRDefault="00B73D5C" w:rsidP="006F1A62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6F1A62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F1A62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F1A62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6F1A62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6F1A62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6F1A62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F1A62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F1A62" w:rsidRDefault="00B73D5C" w:rsidP="006F1A6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74E4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2474E4" w:rsidRPr="006F1A62" w:rsidRDefault="002474E4" w:rsidP="006F1A62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F1A62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474E4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2474E4" w:rsidRPr="006F1A62" w:rsidRDefault="002474E4" w:rsidP="006F1A62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F1A62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Jisim </w:t>
            </w:r>
          </w:p>
        </w:tc>
        <w:tc>
          <w:tcPr>
            <w:tcW w:w="3040" w:type="dxa"/>
            <w:vMerge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474E4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F1A62">
              <w:rPr>
                <w:rFonts w:ascii="Arial Narrow" w:hAnsi="Arial Narrow"/>
                <w:sz w:val="20"/>
                <w:szCs w:val="20"/>
              </w:rPr>
              <w:t>13.2</w:t>
            </w:r>
          </w:p>
        </w:tc>
        <w:tc>
          <w:tcPr>
            <w:tcW w:w="3040" w:type="dxa"/>
            <w:vMerge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474E4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2474E4" w:rsidRPr="006F1A62" w:rsidRDefault="002474E4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F1A62">
              <w:rPr>
                <w:rFonts w:ascii="Arial Narrow" w:hAnsi="Arial Narrow"/>
                <w:sz w:val="20"/>
                <w:szCs w:val="20"/>
              </w:rPr>
              <w:t>13.2 (ii)</w:t>
            </w:r>
          </w:p>
        </w:tc>
        <w:tc>
          <w:tcPr>
            <w:tcW w:w="3040" w:type="dxa"/>
            <w:vMerge/>
            <w:vAlign w:val="center"/>
          </w:tcPr>
          <w:p w:rsidR="002474E4" w:rsidRPr="006F1A62" w:rsidRDefault="002474E4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F1A62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73D5C" w:rsidRPr="006F1A62" w:rsidRDefault="002474E4" w:rsidP="006F1A62">
            <w:pPr>
              <w:pStyle w:val="ListParagraph"/>
              <w:numPr>
                <w:ilvl w:val="2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F1A62">
              <w:rPr>
                <w:rFonts w:ascii="Arial Narrow" w:hAnsi="Arial Narrow" w:cs="Arial"/>
                <w:noProof/>
                <w:lang w:val="ms-MY" w:eastAsia="en-MY"/>
              </w:rPr>
              <w:t xml:space="preserve">Menyelesaikan masalah harian melibatkan operasi bergabung berkaitan jisim. </w:t>
            </w: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6F1A62" w:rsidRDefault="002474E4" w:rsidP="006F1A62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F1A62">
              <w:rPr>
                <w:rFonts w:ascii="Arial Narrow" w:hAnsi="Arial Narrow"/>
                <w:b/>
                <w:i/>
              </w:rPr>
              <w:t xml:space="preserve">Selesaikan masalah </w:t>
            </w:r>
            <w:r w:rsidRPr="006F1A62">
              <w:rPr>
                <w:rFonts w:ascii="Arial Narrow" w:hAnsi="Arial Narrow"/>
                <w:i/>
              </w:rPr>
              <w:t>(Buku teks – Muka surat 193</w:t>
            </w:r>
            <w:r w:rsidR="00B73D5C" w:rsidRPr="006F1A62">
              <w:rPr>
                <w:rFonts w:ascii="Arial Narrow" w:hAnsi="Arial Narrow"/>
                <w:i/>
              </w:rPr>
              <w:t>)</w:t>
            </w:r>
          </w:p>
          <w:p w:rsidR="00B73D5C" w:rsidRPr="006F1A62" w:rsidRDefault="00B73D5C" w:rsidP="006F1A62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16B7B" w:rsidRPr="006F1A62" w:rsidRDefault="00B73D5C" w:rsidP="006F1A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F1A62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6F1A62" w:rsidRDefault="00B73D5C" w:rsidP="006F1A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F1A62">
              <w:rPr>
                <w:rFonts w:ascii="Arial Narrow" w:hAnsi="Arial Narrow"/>
              </w:rPr>
              <w:t xml:space="preserve">Murid </w:t>
            </w:r>
            <w:r w:rsidR="002474E4" w:rsidRPr="006F1A62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2474E4" w:rsidRPr="006F1A62">
              <w:rPr>
                <w:rFonts w:ascii="Arial Narrow" w:hAnsi="Arial Narrow" w:cs="Arial"/>
                <w:noProof/>
                <w:lang w:val="ms-MY" w:eastAsia="en-MY"/>
              </w:rPr>
              <w:t>enyelesaikan masalah harian melibatkan operasi bergabung berkaitan jisim</w:t>
            </w:r>
          </w:p>
          <w:p w:rsidR="00B73D5C" w:rsidRPr="006F1A62" w:rsidRDefault="00B73D5C" w:rsidP="006F1A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i/>
              </w:rPr>
            </w:pPr>
            <w:r w:rsidRPr="006F1A62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6F1A62" w:rsidRDefault="00B73D5C" w:rsidP="006F1A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F1A62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F1A62">
              <w:rPr>
                <w:rFonts w:ascii="Arial Narrow" w:hAnsi="Arial Narrow"/>
              </w:rPr>
              <w:t>kesimpulan  tentang</w:t>
            </w:r>
            <w:proofErr w:type="gramEnd"/>
            <w:r w:rsidRPr="006F1A62">
              <w:rPr>
                <w:rFonts w:ascii="Arial Narrow" w:hAnsi="Arial Narrow"/>
              </w:rPr>
              <w:t xml:space="preserve"> isi pelajaran.</w:t>
            </w:r>
          </w:p>
          <w:p w:rsidR="00B73D5C" w:rsidRPr="006F1A62" w:rsidRDefault="00B73D5C" w:rsidP="006F1A62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F1A62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6F1A62" w:rsidTr="00B73D5C">
              <w:tc>
                <w:tcPr>
                  <w:tcW w:w="659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F1A62" w:rsidRDefault="00B73D5C" w:rsidP="006F1A62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F1A62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F1A62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F1A62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6F1A62" w:rsidRDefault="00B73D5C" w:rsidP="006F1A6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F1A62" w:rsidRDefault="00B73D5C" w:rsidP="006F1A6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6F1A62" w:rsidRDefault="00B73D5C" w:rsidP="006F1A62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bookmarkEnd w:id="0"/>
    <w:p w:rsidR="00B73D5C" w:rsidRPr="006F1A62" w:rsidRDefault="00B73D5C" w:rsidP="006F1A6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B73D5C" w:rsidRPr="006F1A62" w:rsidSect="00E7681D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4B" w:rsidRDefault="00C13A4B" w:rsidP="001973E0">
      <w:pPr>
        <w:spacing w:after="0" w:line="240" w:lineRule="auto"/>
      </w:pPr>
      <w:r>
        <w:separator/>
      </w:r>
    </w:p>
  </w:endnote>
  <w:endnote w:type="continuationSeparator" w:id="0">
    <w:p w:rsidR="00C13A4B" w:rsidRDefault="00C13A4B" w:rsidP="001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4B" w:rsidRDefault="00C13A4B" w:rsidP="001973E0">
      <w:pPr>
        <w:spacing w:after="0" w:line="240" w:lineRule="auto"/>
      </w:pPr>
      <w:r>
        <w:separator/>
      </w:r>
    </w:p>
  </w:footnote>
  <w:footnote w:type="continuationSeparator" w:id="0">
    <w:p w:rsidR="00C13A4B" w:rsidRDefault="00C13A4B" w:rsidP="001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D9" w:rsidRDefault="00BE5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57F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D29A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8772C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14701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38D1C7A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8ED383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20227D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2731E8A"/>
    <w:multiLevelType w:val="hybridMultilevel"/>
    <w:tmpl w:val="95184BAC"/>
    <w:lvl w:ilvl="0" w:tplc="E104E3E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54558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9A37012"/>
    <w:multiLevelType w:val="hybridMultilevel"/>
    <w:tmpl w:val="1B04D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BD4EF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E4E4780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CE039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EFC1BBE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782108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8FB0F16"/>
    <w:multiLevelType w:val="hybridMultilevel"/>
    <w:tmpl w:val="DFCE9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C5408D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5"/>
  </w:num>
  <w:num w:numId="8">
    <w:abstractNumId w:val="9"/>
  </w:num>
  <w:num w:numId="9">
    <w:abstractNumId w:val="8"/>
  </w:num>
  <w:num w:numId="10">
    <w:abstractNumId w:val="16"/>
  </w:num>
  <w:num w:numId="11">
    <w:abstractNumId w:val="14"/>
  </w:num>
  <w:num w:numId="12">
    <w:abstractNumId w:val="10"/>
  </w:num>
  <w:num w:numId="13">
    <w:abstractNumId w:val="13"/>
  </w:num>
  <w:num w:numId="14">
    <w:abstractNumId w:val="0"/>
  </w:num>
  <w:num w:numId="15">
    <w:abstractNumId w:val="6"/>
  </w:num>
  <w:num w:numId="16">
    <w:abstractNumId w:val="4"/>
  </w:num>
  <w:num w:numId="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D"/>
    <w:rsid w:val="000329FF"/>
    <w:rsid w:val="00043ECF"/>
    <w:rsid w:val="0008588D"/>
    <w:rsid w:val="00130B67"/>
    <w:rsid w:val="00151363"/>
    <w:rsid w:val="00187E45"/>
    <w:rsid w:val="001973E0"/>
    <w:rsid w:val="001B78E6"/>
    <w:rsid w:val="002474E4"/>
    <w:rsid w:val="002C3B5D"/>
    <w:rsid w:val="002F138C"/>
    <w:rsid w:val="00302148"/>
    <w:rsid w:val="003920FE"/>
    <w:rsid w:val="00445961"/>
    <w:rsid w:val="004878AC"/>
    <w:rsid w:val="00606505"/>
    <w:rsid w:val="00647C9B"/>
    <w:rsid w:val="00653556"/>
    <w:rsid w:val="00655A40"/>
    <w:rsid w:val="006C731D"/>
    <w:rsid w:val="006D7BC7"/>
    <w:rsid w:val="006F1A62"/>
    <w:rsid w:val="007377D2"/>
    <w:rsid w:val="00791A40"/>
    <w:rsid w:val="008275FB"/>
    <w:rsid w:val="00874452"/>
    <w:rsid w:val="008E5AA8"/>
    <w:rsid w:val="00913362"/>
    <w:rsid w:val="00921375"/>
    <w:rsid w:val="009B5BA1"/>
    <w:rsid w:val="00A06EF8"/>
    <w:rsid w:val="00A07303"/>
    <w:rsid w:val="00A77498"/>
    <w:rsid w:val="00AA4966"/>
    <w:rsid w:val="00AE5C81"/>
    <w:rsid w:val="00B278A3"/>
    <w:rsid w:val="00B435F8"/>
    <w:rsid w:val="00B73D5C"/>
    <w:rsid w:val="00BE5DD9"/>
    <w:rsid w:val="00BF09FF"/>
    <w:rsid w:val="00C13A4B"/>
    <w:rsid w:val="00C20125"/>
    <w:rsid w:val="00C82B01"/>
    <w:rsid w:val="00C960DB"/>
    <w:rsid w:val="00D00396"/>
    <w:rsid w:val="00D0460C"/>
    <w:rsid w:val="00D07AE9"/>
    <w:rsid w:val="00D12BF9"/>
    <w:rsid w:val="00D16B7B"/>
    <w:rsid w:val="00D24450"/>
    <w:rsid w:val="00D452AA"/>
    <w:rsid w:val="00D71CEF"/>
    <w:rsid w:val="00E15A11"/>
    <w:rsid w:val="00E7681D"/>
    <w:rsid w:val="00EC4132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Norziah</dc:creator>
  <cp:lastModifiedBy>Norziah</cp:lastModifiedBy>
  <cp:revision>3</cp:revision>
  <cp:lastPrinted>2017-12-18T04:39:00Z</cp:lastPrinted>
  <dcterms:created xsi:type="dcterms:W3CDTF">2017-12-18T13:20:00Z</dcterms:created>
  <dcterms:modified xsi:type="dcterms:W3CDTF">2017-12-18T13:26:00Z</dcterms:modified>
</cp:coreProperties>
</file>